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Yo…………………………………………………………………………………………………………………………..Identificado(a), con DNI Nº………………….………………………..,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………………..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departamento…………………………………., A Ud., me presento y digo:</w:t>
      </w:r>
    </w:p>
    <w:p w14:paraId="480A5766" w14:textId="65CF41A2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3C391B">
        <w:rPr>
          <w:rFonts w:ascii="Arial" w:hAnsi="Arial" w:cs="Arial"/>
        </w:rPr>
        <w:t>6</w:t>
      </w:r>
      <w:r w:rsidR="00F33A8C">
        <w:rPr>
          <w:rFonts w:ascii="Arial" w:hAnsi="Arial" w:cs="Arial"/>
        </w:rPr>
        <w:t>-I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de:…………………………………………………………………………………,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A usted Sr. Presidente,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6F653B14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3C391B">
        <w:rPr>
          <w:rFonts w:ascii="Arial" w:hAnsi="Arial" w:cs="Arial"/>
        </w:rPr>
        <w:t>6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>ANEXO Nº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Identificado con DNI Nº………………………..,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>té Permanente para la Contratación de Personal del D. Leg. N° 728</w:t>
      </w:r>
      <w:r w:rsidRPr="00F67A85">
        <w:rPr>
          <w:rFonts w:ascii="Arial" w:hAnsi="Arial" w:cs="Arial"/>
          <w:sz w:val="22"/>
          <w:szCs w:val="22"/>
        </w:rPr>
        <w:t xml:space="preserve"> ( Ley Nº 26771 y su Reglamento aprobado por D.S. Nº 021-2000-PCM, modificado por D.S Nº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0507039F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3C391B">
        <w:rPr>
          <w:rFonts w:ascii="Arial" w:hAnsi="Arial" w:cs="Arial"/>
        </w:rPr>
        <w:t>6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…………….</w:t>
      </w:r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>ANEXO Nº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06C14C76" w14:textId="77777777" w:rsidR="00C44EEF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Correo electrónico:</w:t>
      </w:r>
    </w:p>
    <w:p w14:paraId="3E269D46" w14:textId="77777777" w:rsidR="00C44EEF" w:rsidRDefault="00C44EEF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02D9957" w14:textId="43711AE9" w:rsidR="003437A4" w:rsidRPr="00F67A85" w:rsidRDefault="00C44EEF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  <w:r w:rsidR="003437A4" w:rsidRPr="00F67A85">
        <w:rPr>
          <w:rFonts w:asciiTheme="majorHAnsi" w:hAnsiTheme="majorHAnsi" w:cs="Arial"/>
          <w:b/>
        </w:rPr>
        <w:t xml:space="preserve"> 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11D03DE0" w:rsidR="003437A4" w:rsidRPr="00F67A85" w:rsidRDefault="00C44EEF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CURSO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 xml:space="preserve">TIEMPO  TOTAL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364"/>
        <w:gridCol w:w="1929"/>
        <w:gridCol w:w="1581"/>
        <w:gridCol w:w="1418"/>
        <w:gridCol w:w="689"/>
        <w:gridCol w:w="706"/>
      </w:tblGrid>
      <w:tr w:rsidR="003437A4" w:rsidRPr="00F67A85" w14:paraId="5AFC8E8A" w14:textId="77777777" w:rsidTr="00C44EEF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513" w:type="dxa"/>
            <w:gridSpan w:val="3"/>
            <w:shd w:val="clear" w:color="auto" w:fill="D9D9D9"/>
            <w:vAlign w:val="center"/>
          </w:tcPr>
          <w:p w14:paraId="0AA76DC2" w14:textId="717E3541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C44EEF">
              <w:rPr>
                <w:rFonts w:asciiTheme="majorHAnsi" w:hAnsiTheme="majorHAnsi" w:cs="Arial"/>
                <w:b/>
                <w:sz w:val="18"/>
              </w:rPr>
              <w:t>CARGO/ FUNCIÓN</w:t>
            </w:r>
            <w:r w:rsidR="00C44EEF" w:rsidRPr="00C44EEF">
              <w:rPr>
                <w:rFonts w:asciiTheme="majorHAnsi" w:hAnsiTheme="majorHAnsi" w:cs="Arial"/>
                <w:b/>
                <w:sz w:val="18"/>
              </w:rPr>
              <w:t xml:space="preserve"> </w:t>
            </w:r>
            <w:r w:rsidR="00C44EEF">
              <w:rPr>
                <w:rFonts w:asciiTheme="majorHAnsi" w:hAnsiTheme="majorHAnsi" w:cs="Arial"/>
                <w:b/>
                <w:sz w:val="18"/>
              </w:rPr>
              <w:t>DESEMPEÑADO</w:t>
            </w:r>
          </w:p>
        </w:tc>
        <w:tc>
          <w:tcPr>
            <w:tcW w:w="1929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C44EEF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13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929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C44EEF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9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29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C44EE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64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29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C44EEF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3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29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>TIEMPO  TOTAL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40AFF53D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3C391B">
        <w:rPr>
          <w:rFonts w:ascii="Arial Narrow" w:hAnsi="Arial Narrow" w:cs="Arial"/>
        </w:rPr>
        <w:t>6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>ANEXO Nº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68BEE3E8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3C391B">
        <w:rPr>
          <w:rFonts w:ascii="Calibri" w:eastAsia="Calibri" w:hAnsi="Calibri" w:cs="Calibri"/>
          <w:b/>
          <w:sz w:val="24"/>
          <w:szCs w:val="24"/>
        </w:rPr>
        <w:t>6</w:t>
      </w:r>
      <w:r w:rsidR="00F62511">
        <w:rPr>
          <w:rFonts w:ascii="Calibri" w:eastAsia="Calibri" w:hAnsi="Calibri" w:cs="Calibri"/>
          <w:b/>
          <w:sz w:val="24"/>
          <w:szCs w:val="24"/>
        </w:rPr>
        <w:t>-I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PRESENTARSE:</w:t>
      </w:r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 xml:space="preserve">ANEXO  N°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18A1B166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3C391B">
        <w:rPr>
          <w:rFonts w:ascii="Calibri Light" w:eastAsia="Calibri" w:hAnsi="Calibri Light" w:cs="Arial"/>
          <w:sz w:val="22"/>
          <w:szCs w:val="22"/>
        </w:rPr>
        <w:t>6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3C391B" w:rsidP="00F67A85">
        <w:pPr>
          <w:pStyle w:val="Piedepgina"/>
        </w:pPr>
      </w:p>
      <w:p w14:paraId="254A0D41" w14:textId="65C9CF91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EF" w:rsidRPr="00C44EEF">
          <w:rPr>
            <w:noProof/>
            <w:lang w:val="es-ES"/>
          </w:rPr>
          <w:t>6</w:t>
        </w:r>
        <w:r>
          <w:fldChar w:fldCharType="end"/>
        </w:r>
      </w:p>
    </w:sdtContent>
  </w:sdt>
  <w:p w14:paraId="24EB49A3" w14:textId="77777777" w:rsidR="004B0087" w:rsidRDefault="003C391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3C391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A4"/>
    <w:rsid w:val="00040582"/>
    <w:rsid w:val="00113C10"/>
    <w:rsid w:val="001D7296"/>
    <w:rsid w:val="001E3CA8"/>
    <w:rsid w:val="003437A4"/>
    <w:rsid w:val="003C391B"/>
    <w:rsid w:val="00430AF2"/>
    <w:rsid w:val="00447333"/>
    <w:rsid w:val="004E2392"/>
    <w:rsid w:val="00627FB1"/>
    <w:rsid w:val="006536FC"/>
    <w:rsid w:val="00896A1B"/>
    <w:rsid w:val="00970012"/>
    <w:rsid w:val="009B3A9F"/>
    <w:rsid w:val="00A153BA"/>
    <w:rsid w:val="00A41E4B"/>
    <w:rsid w:val="00A515AA"/>
    <w:rsid w:val="00AE5129"/>
    <w:rsid w:val="00BC52B3"/>
    <w:rsid w:val="00C44EEF"/>
    <w:rsid w:val="00D13262"/>
    <w:rsid w:val="00D14BD5"/>
    <w:rsid w:val="00D72D26"/>
    <w:rsid w:val="00E11E66"/>
    <w:rsid w:val="00E77AA4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15</cp:revision>
  <cp:lastPrinted>2022-08-11T13:43:00Z</cp:lastPrinted>
  <dcterms:created xsi:type="dcterms:W3CDTF">2021-01-21T21:20:00Z</dcterms:created>
  <dcterms:modified xsi:type="dcterms:W3CDTF">2026-05-19T12:48:00Z</dcterms:modified>
</cp:coreProperties>
</file>